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F" w:rsidRDefault="00D518FF" w:rsidP="00D518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«Средняя общеобразовательная школа № 37» г</w:t>
      </w:r>
      <w:r w:rsidR="00A2110A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Калуги</w:t>
      </w:r>
    </w:p>
    <w:p w:rsidR="00D518FF" w:rsidRDefault="00D518FF" w:rsidP="00D518FF">
      <w:pPr>
        <w:jc w:val="center"/>
        <w:rPr>
          <w:rFonts w:ascii="Times New Roman" w:hAnsi="Times New Roman"/>
          <w:b/>
          <w:sz w:val="28"/>
          <w:szCs w:val="36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36"/>
          <w:u w:val="single"/>
        </w:rPr>
        <w:t>Расписание работы группы дневного пребывания детей</w:t>
      </w:r>
    </w:p>
    <w:bookmarkEnd w:id="0"/>
    <w:p w:rsidR="00D518FF" w:rsidRDefault="00D518FF" w:rsidP="00D51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работы 1-го класса</w:t>
      </w:r>
    </w:p>
    <w:tbl>
      <w:tblPr>
        <w:tblStyle w:val="a3"/>
        <w:tblW w:w="1431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679"/>
        <w:gridCol w:w="2409"/>
        <w:gridCol w:w="2127"/>
        <w:gridCol w:w="2127"/>
        <w:gridCol w:w="1986"/>
        <w:gridCol w:w="1982"/>
      </w:tblGrid>
      <w:tr w:rsidR="00D518FF" w:rsidTr="00D518F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Понедельник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Вторник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Среда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Четверг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Пятница</w:t>
            </w:r>
          </w:p>
        </w:tc>
      </w:tr>
      <w:tr w:rsidR="00D518FF" w:rsidTr="00D518F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Динамическая пауза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Ежедневно с 9:50 – 10:30 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D518FF" w:rsidTr="00D518F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ГДП (группа дневного пребывания)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13:00-15:00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12:00-15:00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12:00-15:00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13:00-15:00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12:00-15:00</w:t>
            </w:r>
          </w:p>
        </w:tc>
      </w:tr>
    </w:tbl>
    <w:p w:rsidR="00D518FF" w:rsidRDefault="00D518FF" w:rsidP="00D518FF">
      <w:pPr>
        <w:jc w:val="center"/>
        <w:rPr>
          <w:rFonts w:ascii="Times New Roman" w:hAnsi="Times New Roman"/>
          <w:sz w:val="28"/>
          <w:szCs w:val="36"/>
        </w:rPr>
      </w:pPr>
    </w:p>
    <w:p w:rsidR="00D518FF" w:rsidRDefault="00D518FF" w:rsidP="00D51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работы группы дневного пребывания детей </w:t>
      </w:r>
    </w:p>
    <w:tbl>
      <w:tblPr>
        <w:tblStyle w:val="a3"/>
        <w:tblW w:w="0" w:type="auto"/>
        <w:tblInd w:w="883" w:type="dxa"/>
        <w:tblLook w:val="04A0" w:firstRow="1" w:lastRow="0" w:firstColumn="1" w:lastColumn="0" w:noHBand="0" w:noVBand="1"/>
      </w:tblPr>
      <w:tblGrid>
        <w:gridCol w:w="7386"/>
        <w:gridCol w:w="2908"/>
        <w:gridCol w:w="3609"/>
      </w:tblGrid>
      <w:tr w:rsidR="00D518FF" w:rsidTr="00D518FF"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Время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12:00 – 15:00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13:00 – 15:00</w:t>
            </w:r>
          </w:p>
        </w:tc>
      </w:tr>
      <w:tr w:rsidR="00D518FF" w:rsidTr="00D518FF"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12:40 – 12:45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13:05 – 13:25</w:t>
            </w:r>
          </w:p>
        </w:tc>
      </w:tr>
      <w:tr w:rsidR="00D518FF" w:rsidTr="00D518FF"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13:00 – 14:00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13:30 – 14:00</w:t>
            </w:r>
          </w:p>
        </w:tc>
      </w:tr>
      <w:tr w:rsidR="00D518FF" w:rsidTr="00D518FF"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Внеурочная деятельность/ 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14:05 – 14:50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14:05 – 14:50</w:t>
            </w:r>
          </w:p>
        </w:tc>
      </w:tr>
      <w:tr w:rsidR="00D518FF" w:rsidTr="00D518FF"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Уход  детей 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15:00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15:00</w:t>
            </w:r>
          </w:p>
        </w:tc>
      </w:tr>
    </w:tbl>
    <w:p w:rsidR="00D518FF" w:rsidRDefault="00D518FF" w:rsidP="00D518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дневного пребывания детей в 2-4 классах</w:t>
      </w:r>
    </w:p>
    <w:tbl>
      <w:tblPr>
        <w:tblStyle w:val="a3"/>
        <w:tblW w:w="14317" w:type="dxa"/>
        <w:tblInd w:w="959" w:type="dxa"/>
        <w:tblLook w:val="04A0" w:firstRow="1" w:lastRow="0" w:firstColumn="1" w:lastColumn="0" w:noHBand="0" w:noVBand="1"/>
      </w:tblPr>
      <w:tblGrid>
        <w:gridCol w:w="2693"/>
        <w:gridCol w:w="3544"/>
        <w:gridCol w:w="3827"/>
        <w:gridCol w:w="4253"/>
      </w:tblGrid>
      <w:tr w:rsidR="00D518FF" w:rsidTr="00D518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D518FF" w:rsidTr="00D518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</w:tr>
      <w:tr w:rsidR="00D518FF" w:rsidTr="00D518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</w:tr>
      <w:tr w:rsidR="00D518FF" w:rsidTr="00D518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</w:tr>
      <w:tr w:rsidR="00D518FF" w:rsidTr="00D518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– 15:00</w:t>
            </w:r>
          </w:p>
        </w:tc>
      </w:tr>
      <w:tr w:rsidR="00D518FF" w:rsidTr="00D518F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15:00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 – 15:00</w:t>
            </w:r>
          </w:p>
        </w:tc>
      </w:tr>
    </w:tbl>
    <w:p w:rsidR="00D518FF" w:rsidRDefault="00D518FF" w:rsidP="00D518FF">
      <w:pPr>
        <w:jc w:val="center"/>
        <w:rPr>
          <w:rFonts w:ascii="Times New Roman" w:hAnsi="Times New Roman"/>
          <w:sz w:val="28"/>
          <w:szCs w:val="36"/>
        </w:rPr>
      </w:pPr>
    </w:p>
    <w:p w:rsidR="00D518FF" w:rsidRDefault="00D518FF" w:rsidP="00D518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МБОУ «Средняя общеобразовательная школа № 37» г</w:t>
      </w:r>
      <w:r w:rsidR="00A2110A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Калуги</w:t>
      </w:r>
    </w:p>
    <w:p w:rsidR="00D518FF" w:rsidRDefault="00D518FF" w:rsidP="00D518FF">
      <w:pPr>
        <w:tabs>
          <w:tab w:val="center" w:pos="7285"/>
          <w:tab w:val="left" w:pos="1071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Расписание занятий по внеурочной деятельности в 1-4 классах</w:t>
      </w:r>
    </w:p>
    <w:tbl>
      <w:tblPr>
        <w:tblStyle w:val="a3"/>
        <w:tblpPr w:leftFromText="180" w:rightFromText="180" w:vertAnchor="text" w:horzAnchor="margin" w:tblpXSpec="center" w:tblpY="430"/>
        <w:tblW w:w="14715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118"/>
        <w:gridCol w:w="2982"/>
        <w:gridCol w:w="3120"/>
      </w:tblGrid>
      <w:tr w:rsidR="00D518FF" w:rsidTr="00D518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D518FF" w:rsidTr="00D518FF">
        <w:trPr>
          <w:trHeight w:val="10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– 9:45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/>
          <w:p w:rsidR="00D518FF" w:rsidRDefault="00D51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18FF" w:rsidRDefault="00D518FF" w:rsidP="00D518FF">
            <w:pPr>
              <w:jc w:val="center"/>
            </w:pPr>
            <w:r w:rsidRPr="00D518FF">
              <w:rPr>
                <w:rFonts w:ascii="Times New Roman" w:hAnsi="Times New Roman"/>
                <w:sz w:val="28"/>
                <w:szCs w:val="28"/>
              </w:rPr>
              <w:t>8:30 – 9:45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– 9:45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 – 9:45</w:t>
            </w:r>
          </w:p>
        </w:tc>
      </w:tr>
      <w:tr w:rsidR="00D518FF" w:rsidTr="00D518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«Вдумчивое чтение»</w:t>
            </w:r>
          </w:p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12:20 – 13:05</w:t>
            </w:r>
          </w:p>
          <w:p w:rsidR="00D518FF" w:rsidRDefault="00D518F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/>
        </w:tc>
      </w:tr>
      <w:tr w:rsidR="00D518FF" w:rsidTr="00D518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P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14:05 – 14:50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/>
          <w:p w:rsidR="00D518FF" w:rsidRDefault="00D518FF"/>
          <w:p w:rsidR="00D518FF" w:rsidRDefault="00D518FF"/>
          <w:p w:rsidR="00D518FF" w:rsidRDefault="00D518FF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14:05 – 14:50 </w:t>
            </w:r>
          </w:p>
        </w:tc>
      </w:tr>
      <w:tr w:rsidR="00D518FF" w:rsidTr="00D518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14:05 – 14:50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  <w:p w:rsidR="00D518FF" w:rsidRDefault="00D518FF" w:rsidP="00D518F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14:05 – 14:50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FF" w:rsidTr="00D518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Default="00D51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P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  <w:p w:rsidR="00D518FF" w:rsidRP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12:20 – 13:05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FF" w:rsidRP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12:20 – 13:05</w:t>
            </w:r>
          </w:p>
          <w:p w:rsidR="00D518FF" w:rsidRDefault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P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  <w:p w:rsid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12:20 – 13:05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FF" w:rsidRPr="00D518FF" w:rsidRDefault="00D518FF" w:rsidP="00D51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FF"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  <w:p w:rsidR="00D518FF" w:rsidRDefault="00D518FF" w:rsidP="00D518FF">
            <w:pPr>
              <w:jc w:val="center"/>
            </w:pPr>
            <w:r w:rsidRPr="00D518FF">
              <w:rPr>
                <w:rFonts w:ascii="Times New Roman" w:hAnsi="Times New Roman"/>
                <w:sz w:val="28"/>
                <w:szCs w:val="28"/>
              </w:rPr>
              <w:t>12:20 – 13:05</w:t>
            </w:r>
          </w:p>
        </w:tc>
      </w:tr>
    </w:tbl>
    <w:p w:rsidR="0074058D" w:rsidRDefault="0074058D"/>
    <w:sectPr w:rsidR="0074058D" w:rsidSect="00D518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FF"/>
    <w:rsid w:val="0074058D"/>
    <w:rsid w:val="00A2110A"/>
    <w:rsid w:val="00D518FF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Тома</cp:lastModifiedBy>
  <cp:revision>2</cp:revision>
  <cp:lastPrinted>2023-11-16T11:39:00Z</cp:lastPrinted>
  <dcterms:created xsi:type="dcterms:W3CDTF">2023-11-19T18:04:00Z</dcterms:created>
  <dcterms:modified xsi:type="dcterms:W3CDTF">2023-11-19T18:04:00Z</dcterms:modified>
</cp:coreProperties>
</file>